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0" w:rsidRDefault="00131440" w:rsidP="00230195">
      <w:pPr>
        <w:pStyle w:val="21"/>
        <w:ind w:left="0"/>
        <w:jc w:val="right"/>
        <w:rPr>
          <w:sz w:val="24"/>
          <w:szCs w:val="24"/>
        </w:rPr>
      </w:pPr>
      <w:r w:rsidRPr="00E56E8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Решению городской</w:t>
      </w:r>
    </w:p>
    <w:p w:rsidR="00131440" w:rsidRDefault="00131440" w:rsidP="00230195">
      <w:pPr>
        <w:pStyle w:val="2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Думы городского округа Шуя</w:t>
      </w:r>
    </w:p>
    <w:p w:rsidR="00131440" w:rsidRDefault="00131440" w:rsidP="00230195">
      <w:pPr>
        <w:pStyle w:val="2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№</w:t>
      </w:r>
      <w:r w:rsidR="00230195">
        <w:rPr>
          <w:sz w:val="24"/>
          <w:szCs w:val="24"/>
        </w:rPr>
        <w:t xml:space="preserve"> 75 </w:t>
      </w:r>
      <w:r>
        <w:rPr>
          <w:sz w:val="24"/>
          <w:szCs w:val="24"/>
        </w:rPr>
        <w:t xml:space="preserve">от  </w:t>
      </w:r>
      <w:r w:rsidR="00230195">
        <w:rPr>
          <w:sz w:val="24"/>
          <w:szCs w:val="24"/>
        </w:rPr>
        <w:t>24.05.</w:t>
      </w:r>
      <w:r w:rsidR="00CD7D6A">
        <w:rPr>
          <w:sz w:val="24"/>
          <w:szCs w:val="24"/>
        </w:rPr>
        <w:t>2</w:t>
      </w:r>
      <w:r w:rsidR="00230195">
        <w:rPr>
          <w:sz w:val="24"/>
          <w:szCs w:val="24"/>
        </w:rPr>
        <w:t>017</w:t>
      </w:r>
    </w:p>
    <w:p w:rsidR="00131440" w:rsidRPr="00E56E84" w:rsidRDefault="00131440" w:rsidP="00131440">
      <w:pPr>
        <w:pStyle w:val="21"/>
        <w:ind w:left="0"/>
        <w:jc w:val="both"/>
        <w:rPr>
          <w:sz w:val="24"/>
          <w:szCs w:val="24"/>
        </w:rPr>
      </w:pPr>
    </w:p>
    <w:p w:rsidR="00131440" w:rsidRPr="00A430A2" w:rsidRDefault="00131440" w:rsidP="00131440">
      <w:pPr>
        <w:tabs>
          <w:tab w:val="left" w:pos="993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131440" w:rsidRPr="00A430A2" w:rsidRDefault="00131440" w:rsidP="00131440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430A2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131440" w:rsidRPr="00A430A2" w:rsidRDefault="00131440" w:rsidP="00131440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430A2">
        <w:rPr>
          <w:rFonts w:ascii="Times New Roman" w:hAnsi="Times New Roman"/>
          <w:b/>
          <w:sz w:val="24"/>
          <w:szCs w:val="24"/>
        </w:rPr>
        <w:t>Комиссии по делам несовершеннолетних и защите их прав</w:t>
      </w:r>
    </w:p>
    <w:p w:rsidR="00131440" w:rsidRPr="00A430A2" w:rsidRDefault="00642BD8" w:rsidP="00131440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430A2">
        <w:rPr>
          <w:rFonts w:ascii="Times New Roman" w:hAnsi="Times New Roman"/>
          <w:b/>
          <w:sz w:val="24"/>
          <w:szCs w:val="24"/>
        </w:rPr>
        <w:t>в городском округе</w:t>
      </w:r>
      <w:r w:rsidR="00131440" w:rsidRPr="00A430A2">
        <w:rPr>
          <w:rFonts w:ascii="Times New Roman" w:hAnsi="Times New Roman"/>
          <w:b/>
          <w:sz w:val="24"/>
          <w:szCs w:val="24"/>
        </w:rPr>
        <w:t xml:space="preserve"> Шуя</w:t>
      </w:r>
    </w:p>
    <w:p w:rsidR="00131440" w:rsidRDefault="00131440" w:rsidP="007D0245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230195" w:rsidRDefault="00230195" w:rsidP="007D0245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486"/>
      </w:tblGrid>
      <w:tr w:rsidR="00230195" w:rsidTr="001D1035">
        <w:tc>
          <w:tcPr>
            <w:tcW w:w="2977" w:type="dxa"/>
          </w:tcPr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Починина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Екатерина Викторовна</w:t>
            </w:r>
          </w:p>
        </w:tc>
        <w:tc>
          <w:tcPr>
            <w:tcW w:w="6486" w:type="dxa"/>
          </w:tcPr>
          <w:p w:rsidR="00230195" w:rsidRDefault="0023019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FB3994">
              <w:rPr>
                <w:rFonts w:ascii="Times New Roman" w:hAnsi="Times New Roman" w:cs="Times New Roman"/>
                <w:sz w:val="24"/>
                <w:szCs w:val="24"/>
              </w:rPr>
              <w:t>аместитель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 Администрации по социальным </w:t>
            </w:r>
            <w:r w:rsidRPr="00FB3994">
              <w:rPr>
                <w:rFonts w:ascii="Times New Roman" w:hAnsi="Times New Roman" w:cs="Times New Roman"/>
                <w:sz w:val="24"/>
                <w:szCs w:val="24"/>
              </w:rPr>
              <w:t>вопросам, начальник отдела образования Администрации городского округа Шуя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председатель КДН и ЗП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Default="001D103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195" w:rsidTr="001D1035">
        <w:tc>
          <w:tcPr>
            <w:tcW w:w="2977" w:type="dxa"/>
          </w:tcPr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Сошникова</w:t>
            </w:r>
            <w:proofErr w:type="spellEnd"/>
          </w:p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3047A">
              <w:rPr>
                <w:rFonts w:ascii="Times New Roman" w:hAnsi="Times New Roman"/>
                <w:b/>
                <w:sz w:val="24"/>
                <w:szCs w:val="24"/>
              </w:rPr>
              <w:t>Елена Николаевн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230195" w:rsidRDefault="0023019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отдела образования А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Шуя -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заместитель председателя КДН и ЗП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Default="001D103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195" w:rsidTr="001D1035">
        <w:tc>
          <w:tcPr>
            <w:tcW w:w="2977" w:type="dxa"/>
          </w:tcPr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Рыбакова </w:t>
            </w:r>
          </w:p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рина 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ндреевна</w:t>
            </w:r>
          </w:p>
        </w:tc>
        <w:tc>
          <w:tcPr>
            <w:tcW w:w="6486" w:type="dxa"/>
          </w:tcPr>
          <w:p w:rsidR="00230195" w:rsidRDefault="00230195" w:rsidP="0023019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- руководитель Территориального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социальной защиты населения по городскому округу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Шуя и Шуйскому муниципальному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заместитель председателя КДН и 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Default="001D1035" w:rsidP="00230195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195" w:rsidTr="001D1035">
        <w:tc>
          <w:tcPr>
            <w:tcW w:w="2977" w:type="dxa"/>
          </w:tcPr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Камышева </w:t>
            </w:r>
          </w:p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лена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горевна</w:t>
            </w:r>
          </w:p>
          <w:p w:rsidR="001D1035" w:rsidRDefault="001D103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230195" w:rsidRDefault="00230195" w:rsidP="00230195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- главный специалист, ответственный секретарь КДН и ЗП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0195" w:rsidRDefault="0023019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195" w:rsidTr="001D1035">
        <w:tc>
          <w:tcPr>
            <w:tcW w:w="2977" w:type="dxa"/>
          </w:tcPr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Капусткина</w:t>
            </w:r>
            <w:proofErr w:type="spellEnd"/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лена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алерьевна</w:t>
            </w:r>
          </w:p>
          <w:p w:rsidR="001D1035" w:rsidRDefault="001D103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230195" w:rsidRDefault="00230195" w:rsidP="00230195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- ведущий специалист КДН и ЗП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0195" w:rsidRDefault="0023019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195" w:rsidTr="001D1035">
        <w:tc>
          <w:tcPr>
            <w:tcW w:w="2977" w:type="dxa"/>
          </w:tcPr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Журавлева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атьяна 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алерьевна</w:t>
            </w:r>
          </w:p>
        </w:tc>
        <w:tc>
          <w:tcPr>
            <w:tcW w:w="6486" w:type="dxa"/>
          </w:tcPr>
          <w:p w:rsidR="00230195" w:rsidRDefault="0023019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- начальник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митета по молодежной политике и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Шуя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Default="001D103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195" w:rsidTr="001D1035">
        <w:tc>
          <w:tcPr>
            <w:tcW w:w="2977" w:type="dxa"/>
          </w:tcPr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Румянцев </w:t>
            </w:r>
          </w:p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ергеевич</w:t>
            </w:r>
          </w:p>
        </w:tc>
        <w:tc>
          <w:tcPr>
            <w:tcW w:w="6486" w:type="dxa"/>
          </w:tcPr>
          <w:p w:rsidR="00230195" w:rsidRDefault="0023019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 xml:space="preserve"> главный специалист Комитета по молодежной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политике и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Шуя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Default="001D103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195" w:rsidTr="001D1035">
        <w:tc>
          <w:tcPr>
            <w:tcW w:w="2977" w:type="dxa"/>
          </w:tcPr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Одувалов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0195" w:rsidRDefault="00230195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Юрьевич</w:t>
            </w:r>
          </w:p>
        </w:tc>
        <w:tc>
          <w:tcPr>
            <w:tcW w:w="6486" w:type="dxa"/>
          </w:tcPr>
          <w:p w:rsidR="00230195" w:rsidRDefault="0023019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начальника полиции МО МВД России «Шуйский», подполковник полиции (по согласованию),</w:t>
            </w:r>
          </w:p>
          <w:p w:rsidR="001D1035" w:rsidRDefault="001D1035" w:rsidP="0023019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195" w:rsidTr="001D1035">
        <w:tc>
          <w:tcPr>
            <w:tcW w:w="2977" w:type="dxa"/>
          </w:tcPr>
          <w:p w:rsidR="00F8557F" w:rsidRDefault="00F8557F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Боярков</w:t>
            </w:r>
            <w:proofErr w:type="spellEnd"/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0195" w:rsidRDefault="00F8557F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алерий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ергеевич</w:t>
            </w:r>
          </w:p>
        </w:tc>
        <w:tc>
          <w:tcPr>
            <w:tcW w:w="6486" w:type="dxa"/>
          </w:tcPr>
          <w:p w:rsidR="00F8557F" w:rsidRPr="00A430A2" w:rsidRDefault="00F8557F" w:rsidP="00F8557F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зам. начальника ОУУП и ПДН, начальник ОДН МО</w:t>
            </w:r>
          </w:p>
          <w:p w:rsidR="00230195" w:rsidRDefault="00F8557F" w:rsidP="00F8557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МВД России «Шуйский»</w:t>
            </w:r>
            <w:r>
              <w:rPr>
                <w:rFonts w:ascii="Times New Roman" w:hAnsi="Times New Roman"/>
                <w:sz w:val="24"/>
                <w:szCs w:val="24"/>
              </w:rPr>
              <w:t>, подполковник полиции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Default="001D1035" w:rsidP="00F8557F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195" w:rsidTr="001D1035">
        <w:tc>
          <w:tcPr>
            <w:tcW w:w="2977" w:type="dxa"/>
          </w:tcPr>
          <w:p w:rsidR="00F8557F" w:rsidRDefault="00F8557F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Кузьмин </w:t>
            </w:r>
          </w:p>
          <w:p w:rsidR="00230195" w:rsidRDefault="00F8557F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лья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икторович</w:t>
            </w:r>
          </w:p>
        </w:tc>
        <w:tc>
          <w:tcPr>
            <w:tcW w:w="6486" w:type="dxa"/>
          </w:tcPr>
          <w:p w:rsidR="00230195" w:rsidRDefault="00F8557F" w:rsidP="00F8557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городской Думы городского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округа Шуя, 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комитета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1D1035" w:rsidRDefault="001D1035" w:rsidP="00F8557F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57F" w:rsidTr="001D1035">
        <w:tc>
          <w:tcPr>
            <w:tcW w:w="2977" w:type="dxa"/>
          </w:tcPr>
          <w:p w:rsidR="001D583C" w:rsidRDefault="001D583C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Колобова </w:t>
            </w:r>
          </w:p>
          <w:p w:rsidR="00F8557F" w:rsidRDefault="001D583C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льга 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лександровна</w:t>
            </w:r>
          </w:p>
        </w:tc>
        <w:tc>
          <w:tcPr>
            <w:tcW w:w="6486" w:type="dxa"/>
          </w:tcPr>
          <w:p w:rsidR="001D583C" w:rsidRPr="00A430A2" w:rsidRDefault="001D583C" w:rsidP="001D583C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-  директор ОГКУ«Шуйский межрайонный центр</w:t>
            </w:r>
          </w:p>
          <w:p w:rsidR="00F8557F" w:rsidRDefault="001D583C" w:rsidP="001D583C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занятости населения»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Default="001D1035" w:rsidP="001D583C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57F" w:rsidTr="001D1035">
        <w:tc>
          <w:tcPr>
            <w:tcW w:w="2977" w:type="dxa"/>
          </w:tcPr>
          <w:p w:rsidR="001D583C" w:rsidRDefault="001D583C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Найденова </w:t>
            </w:r>
          </w:p>
          <w:p w:rsidR="00F8557F" w:rsidRDefault="001D583C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оя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иколаевна</w:t>
            </w:r>
          </w:p>
        </w:tc>
        <w:tc>
          <w:tcPr>
            <w:tcW w:w="6486" w:type="dxa"/>
          </w:tcPr>
          <w:p w:rsidR="00F8557F" w:rsidRDefault="001D583C" w:rsidP="001D583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 xml:space="preserve">-  заведующая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диспансерным отделением Шуйского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филиала ОБУЗ ОКПБ «</w:t>
            </w:r>
            <w:proofErr w:type="spellStart"/>
            <w:r w:rsidRPr="00A430A2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430A2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8557F" w:rsidTr="001D1035">
        <w:tc>
          <w:tcPr>
            <w:tcW w:w="2977" w:type="dxa"/>
          </w:tcPr>
          <w:p w:rsidR="001D583C" w:rsidRDefault="001D583C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Пантелеев </w:t>
            </w:r>
          </w:p>
          <w:p w:rsidR="00F8557F" w:rsidRDefault="001D583C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лексей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афаилович</w:t>
            </w:r>
          </w:p>
        </w:tc>
        <w:tc>
          <w:tcPr>
            <w:tcW w:w="6486" w:type="dxa"/>
          </w:tcPr>
          <w:p w:rsidR="001D583C" w:rsidRPr="00A430A2" w:rsidRDefault="001D583C" w:rsidP="001D583C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заведующий амбулаторным наркологическим</w:t>
            </w:r>
          </w:p>
          <w:p w:rsidR="00F8557F" w:rsidRDefault="001D583C" w:rsidP="003911AD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lastRenderedPageBreak/>
              <w:t>отделением № 3 ОБУЗ «ИОНД» 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 w:rsidR="003911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Default="001D1035" w:rsidP="003911AD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AD" w:rsidTr="001D1035">
        <w:tc>
          <w:tcPr>
            <w:tcW w:w="2977" w:type="dxa"/>
          </w:tcPr>
          <w:p w:rsidR="003911AD" w:rsidRPr="00A430A2" w:rsidRDefault="003911AD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Хватова</w:t>
            </w:r>
            <w:proofErr w:type="spellEnd"/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лена 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ячеславовна</w:t>
            </w:r>
          </w:p>
        </w:tc>
        <w:tc>
          <w:tcPr>
            <w:tcW w:w="6486" w:type="dxa"/>
          </w:tcPr>
          <w:p w:rsidR="003911AD" w:rsidRPr="00A430A2" w:rsidRDefault="003911AD" w:rsidP="003911AD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- начальник филиала по Шуйскому району ФКУ УИИ</w:t>
            </w:r>
          </w:p>
          <w:p w:rsidR="003911AD" w:rsidRDefault="003911AD" w:rsidP="003911AD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УФСИН России по Ивановской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Default="001D1035" w:rsidP="003911AD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AD" w:rsidTr="001D1035">
        <w:tc>
          <w:tcPr>
            <w:tcW w:w="2977" w:type="dxa"/>
          </w:tcPr>
          <w:p w:rsidR="003911AD" w:rsidRDefault="003911AD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Дадеева</w:t>
            </w:r>
            <w:proofErr w:type="spellEnd"/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11AD" w:rsidRPr="00A430A2" w:rsidRDefault="003911AD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лена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рьевна</w:t>
            </w:r>
          </w:p>
        </w:tc>
        <w:tc>
          <w:tcPr>
            <w:tcW w:w="6486" w:type="dxa"/>
          </w:tcPr>
          <w:p w:rsidR="003911AD" w:rsidRPr="00A430A2" w:rsidRDefault="003911AD" w:rsidP="003911AD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-и. о. начальника  Отдела по опеке и попечительству</w:t>
            </w:r>
          </w:p>
          <w:p w:rsidR="003911AD" w:rsidRDefault="003911AD" w:rsidP="003911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Территориального Управления социальной защиты нас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по городскому округу Шуя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и Шуйскому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муниципальному району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Default="001D1035" w:rsidP="003911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AD" w:rsidTr="001D1035">
        <w:tc>
          <w:tcPr>
            <w:tcW w:w="2977" w:type="dxa"/>
          </w:tcPr>
          <w:p w:rsidR="003911AD" w:rsidRDefault="003911AD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Потапова </w:t>
            </w:r>
          </w:p>
          <w:p w:rsidR="003911AD" w:rsidRPr="00A430A2" w:rsidRDefault="003911AD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арина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ладимировна</w:t>
            </w:r>
          </w:p>
        </w:tc>
        <w:tc>
          <w:tcPr>
            <w:tcW w:w="6486" w:type="dxa"/>
          </w:tcPr>
          <w:p w:rsidR="003911AD" w:rsidRDefault="003911AD" w:rsidP="003911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- заведующая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тделом социального обслуживания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ШФОГКУ «Центр по обеспечению деятельности ТОСЗН»(по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Pr="00A430A2" w:rsidRDefault="001D1035" w:rsidP="003911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AD" w:rsidTr="001D1035">
        <w:tc>
          <w:tcPr>
            <w:tcW w:w="2977" w:type="dxa"/>
          </w:tcPr>
          <w:p w:rsidR="003911AD" w:rsidRDefault="003911AD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Егорова </w:t>
            </w:r>
          </w:p>
          <w:p w:rsidR="003911AD" w:rsidRPr="00A430A2" w:rsidRDefault="003911AD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лена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ладимировна</w:t>
            </w:r>
          </w:p>
        </w:tc>
        <w:tc>
          <w:tcPr>
            <w:tcW w:w="6486" w:type="dxa"/>
          </w:tcPr>
          <w:p w:rsidR="003911AD" w:rsidRPr="00A430A2" w:rsidRDefault="003911AD" w:rsidP="003911AD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- заведующая отделением профилактической работы с</w:t>
            </w:r>
          </w:p>
          <w:p w:rsidR="003911AD" w:rsidRDefault="003911AD" w:rsidP="003911AD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семьей и детьми № 3 ОГКУСО «СРЦН»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035" w:rsidRPr="00A430A2" w:rsidRDefault="001D1035" w:rsidP="003911AD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AD" w:rsidTr="001D1035">
        <w:tc>
          <w:tcPr>
            <w:tcW w:w="2977" w:type="dxa"/>
          </w:tcPr>
          <w:p w:rsidR="003911AD" w:rsidRDefault="003911AD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Частухин</w:t>
            </w:r>
            <w:proofErr w:type="spellEnd"/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11AD" w:rsidRPr="00A430A2" w:rsidRDefault="003911AD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ергей</w:t>
            </w: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вгеньевич</w:t>
            </w:r>
          </w:p>
        </w:tc>
        <w:tc>
          <w:tcPr>
            <w:tcW w:w="6486" w:type="dxa"/>
          </w:tcPr>
          <w:p w:rsidR="003911AD" w:rsidRPr="00A430A2" w:rsidRDefault="003911AD" w:rsidP="003911AD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430A2">
              <w:rPr>
                <w:rFonts w:ascii="Times New Roman" w:hAnsi="Times New Roman"/>
                <w:sz w:val="24"/>
                <w:szCs w:val="24"/>
              </w:rPr>
              <w:t xml:space="preserve"> зам. главного врача по детству и родовспоможению</w:t>
            </w:r>
          </w:p>
          <w:p w:rsidR="003911AD" w:rsidRPr="00A430A2" w:rsidRDefault="003911AD" w:rsidP="003911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A2">
              <w:rPr>
                <w:rFonts w:ascii="Times New Roman" w:hAnsi="Times New Roman"/>
                <w:sz w:val="24"/>
                <w:szCs w:val="24"/>
              </w:rPr>
              <w:t>ОБУЗ «Шуйская центральная район</w:t>
            </w:r>
            <w:bookmarkStart w:id="0" w:name="_GoBack"/>
            <w:bookmarkEnd w:id="0"/>
            <w:r w:rsidRPr="00A430A2">
              <w:rPr>
                <w:rFonts w:ascii="Times New Roman" w:hAnsi="Times New Roman"/>
                <w:sz w:val="24"/>
                <w:szCs w:val="24"/>
              </w:rPr>
              <w:t>ная больница»(по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0195" w:rsidRDefault="00230195" w:rsidP="007D0245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921D5D" w:rsidRPr="00A430A2" w:rsidRDefault="00921D5D" w:rsidP="00616828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921D5D" w:rsidRPr="00A430A2" w:rsidRDefault="00921D5D" w:rsidP="0061682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921D5D" w:rsidRPr="00A430A2" w:rsidRDefault="00921D5D" w:rsidP="0061682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921D5D" w:rsidRPr="00A430A2" w:rsidRDefault="00921D5D" w:rsidP="00616828">
      <w:pPr>
        <w:tabs>
          <w:tab w:val="left" w:pos="99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sectPr w:rsidR="00921D5D" w:rsidRPr="00A430A2" w:rsidSect="00B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7431"/>
    <w:rsid w:val="00012001"/>
    <w:rsid w:val="000574FB"/>
    <w:rsid w:val="00067DC9"/>
    <w:rsid w:val="00094FF1"/>
    <w:rsid w:val="000C3175"/>
    <w:rsid w:val="000F4160"/>
    <w:rsid w:val="00131440"/>
    <w:rsid w:val="00144B3A"/>
    <w:rsid w:val="00155C7F"/>
    <w:rsid w:val="001D1035"/>
    <w:rsid w:val="001D583C"/>
    <w:rsid w:val="002235C3"/>
    <w:rsid w:val="0022488C"/>
    <w:rsid w:val="00230195"/>
    <w:rsid w:val="00246B0D"/>
    <w:rsid w:val="002D28F2"/>
    <w:rsid w:val="00320143"/>
    <w:rsid w:val="003666CF"/>
    <w:rsid w:val="00366703"/>
    <w:rsid w:val="003911AD"/>
    <w:rsid w:val="003D36B1"/>
    <w:rsid w:val="0042282B"/>
    <w:rsid w:val="0043047A"/>
    <w:rsid w:val="004825F3"/>
    <w:rsid w:val="0049025C"/>
    <w:rsid w:val="004B6316"/>
    <w:rsid w:val="004C7431"/>
    <w:rsid w:val="004D12D5"/>
    <w:rsid w:val="004D6C96"/>
    <w:rsid w:val="00534201"/>
    <w:rsid w:val="005377C5"/>
    <w:rsid w:val="00540C27"/>
    <w:rsid w:val="005741CF"/>
    <w:rsid w:val="005779F6"/>
    <w:rsid w:val="005D477F"/>
    <w:rsid w:val="005D4F33"/>
    <w:rsid w:val="00600B01"/>
    <w:rsid w:val="006019B7"/>
    <w:rsid w:val="00616828"/>
    <w:rsid w:val="006315A3"/>
    <w:rsid w:val="00642BD8"/>
    <w:rsid w:val="006453CB"/>
    <w:rsid w:val="00655348"/>
    <w:rsid w:val="00662156"/>
    <w:rsid w:val="006737AA"/>
    <w:rsid w:val="00695DE7"/>
    <w:rsid w:val="0069686C"/>
    <w:rsid w:val="006A1961"/>
    <w:rsid w:val="00722317"/>
    <w:rsid w:val="007463D2"/>
    <w:rsid w:val="00776460"/>
    <w:rsid w:val="007D0245"/>
    <w:rsid w:val="007E27A8"/>
    <w:rsid w:val="007E310B"/>
    <w:rsid w:val="007F7BF7"/>
    <w:rsid w:val="008A5D74"/>
    <w:rsid w:val="008B41D5"/>
    <w:rsid w:val="008D61AC"/>
    <w:rsid w:val="008E1AA5"/>
    <w:rsid w:val="008F23F0"/>
    <w:rsid w:val="00921D5D"/>
    <w:rsid w:val="0096018D"/>
    <w:rsid w:val="00996264"/>
    <w:rsid w:val="009A6416"/>
    <w:rsid w:val="009B432B"/>
    <w:rsid w:val="009D0AE1"/>
    <w:rsid w:val="00A430A2"/>
    <w:rsid w:val="00A67825"/>
    <w:rsid w:val="00AA6485"/>
    <w:rsid w:val="00AC6EB7"/>
    <w:rsid w:val="00B54AE1"/>
    <w:rsid w:val="00B70341"/>
    <w:rsid w:val="00BB07FF"/>
    <w:rsid w:val="00BD0ED7"/>
    <w:rsid w:val="00C15502"/>
    <w:rsid w:val="00CD7D6A"/>
    <w:rsid w:val="00D9323A"/>
    <w:rsid w:val="00E157FD"/>
    <w:rsid w:val="00E44993"/>
    <w:rsid w:val="00E57D0C"/>
    <w:rsid w:val="00E91E76"/>
    <w:rsid w:val="00E9261F"/>
    <w:rsid w:val="00ED5BDB"/>
    <w:rsid w:val="00F60680"/>
    <w:rsid w:val="00F733D0"/>
    <w:rsid w:val="00F8557F"/>
    <w:rsid w:val="00FB3994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1440"/>
    <w:pPr>
      <w:widowControl/>
      <w:overflowPunct w:val="0"/>
      <w:ind w:left="1134"/>
      <w:jc w:val="center"/>
      <w:textAlignment w:val="baseline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23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1440"/>
    <w:pPr>
      <w:widowControl/>
      <w:overflowPunct w:val="0"/>
      <w:ind w:left="1134"/>
      <w:jc w:val="center"/>
      <w:textAlignment w:val="baseline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2017-05-25T06:47:00Z</cp:lastPrinted>
  <dcterms:created xsi:type="dcterms:W3CDTF">2017-05-24T13:18:00Z</dcterms:created>
  <dcterms:modified xsi:type="dcterms:W3CDTF">2017-05-25T06:48:00Z</dcterms:modified>
</cp:coreProperties>
</file>